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4591" w14:textId="77777777" w:rsidR="00F20185" w:rsidRPr="00F20185" w:rsidRDefault="00C06844" w:rsidP="00C06844">
      <w:pPr>
        <w:spacing w:before="7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247F58" wp14:editId="28361C07">
            <wp:simplePos x="0" y="0"/>
            <wp:positionH relativeFrom="column">
              <wp:posOffset>-85725</wp:posOffset>
            </wp:positionH>
            <wp:positionV relativeFrom="paragraph">
              <wp:posOffset>-171450</wp:posOffset>
            </wp:positionV>
            <wp:extent cx="1714500" cy="409575"/>
            <wp:effectExtent l="19050" t="0" r="0" b="0"/>
            <wp:wrapThrough wrapText="bothSides">
              <wp:wrapPolygon edited="0">
                <wp:start x="-240" y="0"/>
                <wp:lineTo x="-240" y="10047"/>
                <wp:lineTo x="480" y="16074"/>
                <wp:lineTo x="1680" y="17079"/>
                <wp:lineTo x="3600" y="21098"/>
                <wp:lineTo x="4080" y="21098"/>
                <wp:lineTo x="21600" y="21098"/>
                <wp:lineTo x="21120" y="16074"/>
                <wp:lineTo x="21600" y="11051"/>
                <wp:lineTo x="20880" y="9042"/>
                <wp:lineTo x="12000" y="0"/>
                <wp:lineTo x="-240" y="0"/>
              </wp:wrapPolygon>
            </wp:wrapThrough>
            <wp:docPr id="5" name="Picture 0" descr="DUTCH NETWO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TCH NETWORK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F20185" w:rsidRPr="00F20185">
        <w:rPr>
          <w:rFonts w:ascii="Arial" w:eastAsia="Times New Roman" w:hAnsi="Arial" w:cs="Arial"/>
          <w:b/>
          <w:bCs/>
          <w:color w:val="000000"/>
          <w:sz w:val="28"/>
          <w:szCs w:val="28"/>
        </w:rPr>
        <w:t>onsent form – COVID-19</w:t>
      </w:r>
    </w:p>
    <w:p w14:paraId="37F7B553" w14:textId="77777777" w:rsidR="00F20185" w:rsidRDefault="00F20185" w:rsidP="00F20185">
      <w:pPr>
        <w:spacing w:before="259" w:after="0" w:line="240" w:lineRule="auto"/>
        <w:ind w:left="-360" w:right="-202"/>
        <w:rPr>
          <w:rFonts w:ascii="Arial" w:eastAsia="Times New Roman" w:hAnsi="Arial" w:cs="Arial"/>
          <w:color w:val="000000"/>
          <w:sz w:val="20"/>
          <w:szCs w:val="20"/>
        </w:rPr>
      </w:pPr>
      <w:r w:rsidRPr="00F20185">
        <w:rPr>
          <w:rFonts w:ascii="Arial" w:eastAsia="Times New Roman" w:hAnsi="Arial" w:cs="Arial"/>
          <w:color w:val="000000"/>
          <w:sz w:val="20"/>
          <w:szCs w:val="20"/>
        </w:rPr>
        <w:t xml:space="preserve">• Due to the infectious nature of COVID-19, this additional intake form must be. </w:t>
      </w:r>
    </w:p>
    <w:p w14:paraId="34F40F7D" w14:textId="77777777" w:rsidR="00F20185" w:rsidRPr="00F20185" w:rsidRDefault="00F20185" w:rsidP="00F20185">
      <w:pPr>
        <w:spacing w:before="259" w:after="0" w:line="240" w:lineRule="auto"/>
        <w:ind w:left="-360" w:right="-202"/>
        <w:rPr>
          <w:rFonts w:ascii="Times New Roman" w:eastAsia="Times New Roman" w:hAnsi="Times New Roman" w:cs="Times New Roman"/>
          <w:sz w:val="24"/>
          <w:szCs w:val="24"/>
        </w:rPr>
      </w:pPr>
      <w:r w:rsidRPr="00F20185">
        <w:rPr>
          <w:rFonts w:ascii="Arial" w:eastAsia="Times New Roman" w:hAnsi="Arial" w:cs="Arial"/>
          <w:color w:val="000000"/>
          <w:sz w:val="20"/>
          <w:szCs w:val="20"/>
        </w:rPr>
        <w:t>Please know that people with COVID-19 can be asymptomatic and still be contagious. </w:t>
      </w:r>
    </w:p>
    <w:p w14:paraId="1202FC30" w14:textId="77777777" w:rsidR="00F20185" w:rsidRPr="00F20185" w:rsidRDefault="00F20185" w:rsidP="00F20185">
      <w:pPr>
        <w:spacing w:before="72"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F20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• There is no way to completely protect ourselves from this virus so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take all precautions we can - physical distancing [6 feet or 1.5 meter], washing or using sanitizer on hands, wearing 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mask indoor establishments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we are visiting.</w:t>
      </w:r>
    </w:p>
    <w:p w14:paraId="179185BF" w14:textId="77777777" w:rsidR="00F20185" w:rsidRPr="00F20185" w:rsidRDefault="00F20185" w:rsidP="00F2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4AEBA" w14:textId="77777777" w:rsidR="00F20185" w:rsidRPr="00F20185" w:rsidRDefault="00F20185" w:rsidP="00F20185">
      <w:pPr>
        <w:spacing w:before="72" w:after="0" w:line="240" w:lineRule="auto"/>
        <w:ind w:left="-360" w:right="-182"/>
        <w:rPr>
          <w:rFonts w:ascii="Times New Roman" w:eastAsia="Times New Roman" w:hAnsi="Times New Roman" w:cs="Times New Roman"/>
          <w:sz w:val="24"/>
          <w:szCs w:val="24"/>
        </w:rPr>
      </w:pPr>
      <w:r w:rsidRPr="00F20185">
        <w:rPr>
          <w:rFonts w:ascii="Arial" w:eastAsia="Times New Roman" w:hAnsi="Arial" w:cs="Arial"/>
          <w:color w:val="000000"/>
          <w:sz w:val="20"/>
          <w:szCs w:val="20"/>
        </w:rPr>
        <w:t>• Please answer these questions truthfully and do everything asked so we can do our best to protect each other. Thank you! </w:t>
      </w:r>
    </w:p>
    <w:p w14:paraId="486FF434" w14:textId="77777777" w:rsidR="00F20185" w:rsidRPr="00F20185" w:rsidRDefault="0091460D" w:rsidP="00F20185">
      <w:pPr>
        <w:spacing w:before="221"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F20185" w:rsidRPr="00F20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 Symptoms – are you experiencing: </w:t>
      </w:r>
    </w:p>
    <w:p w14:paraId="09F8588B" w14:textId="77777777" w:rsidR="0091460D" w:rsidRDefault="00F20185" w:rsidP="0091460D">
      <w:pPr>
        <w:spacing w:before="221" w:after="0" w:line="240" w:lineRule="auto"/>
        <w:ind w:left="-3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20185">
        <w:rPr>
          <w:rFonts w:ascii="Arial" w:eastAsia="Times New Roman" w:hAnsi="Arial" w:cs="Arial"/>
          <w:color w:val="000000"/>
          <w:sz w:val="20"/>
          <w:szCs w:val="20"/>
        </w:rPr>
        <w:t>Are you experiencing any Cold or Flu-like symptoms even if they are mild Like Runny nose, Sneezing, Coughing, Fever, Shortness of breath recently? Y/N</w:t>
      </w:r>
      <w:r w:rsidRPr="00F20185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7698452" w14:textId="77777777" w:rsidR="00F20185" w:rsidRPr="00F20185" w:rsidRDefault="0091460D" w:rsidP="0091460D">
      <w:pPr>
        <w:spacing w:before="221"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F20185" w:rsidRPr="00F20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 Exposure</w:t>
      </w:r>
      <w:r w:rsidR="00F20185" w:rsidRPr="00F20185">
        <w:rPr>
          <w:rFonts w:ascii="Arial" w:eastAsia="Times New Roman" w:hAnsi="Arial" w:cs="Arial"/>
          <w:color w:val="000000"/>
          <w:sz w:val="20"/>
          <w:szCs w:val="20"/>
        </w:rPr>
        <w:t>: Are you aware of having been exposed to someone with COVID-19 or anyone who has been exposed to someone with COVID-19? Y/N </w:t>
      </w:r>
    </w:p>
    <w:p w14:paraId="4605FDA1" w14:textId="77777777" w:rsidR="00F20185" w:rsidRPr="00F20185" w:rsidRDefault="0091460D" w:rsidP="00F20185">
      <w:pPr>
        <w:spacing w:before="221" w:after="0" w:line="240" w:lineRule="auto"/>
        <w:ind w:left="-360" w:right="7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="00F20185" w:rsidRPr="00F20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Travel. </w:t>
      </w:r>
      <w:r w:rsidR="00F20185" w:rsidRPr="00F20185">
        <w:rPr>
          <w:rFonts w:ascii="Arial" w:eastAsia="Times New Roman" w:hAnsi="Arial" w:cs="Arial"/>
          <w:color w:val="000000"/>
          <w:sz w:val="20"/>
          <w:szCs w:val="20"/>
        </w:rPr>
        <w:t>- Have you done any air travel, domestic or international, recently? Y/N </w:t>
      </w:r>
    </w:p>
    <w:p w14:paraId="6EDFDA09" w14:textId="77777777" w:rsidR="00F20185" w:rsidRPr="00F20185" w:rsidRDefault="00F20185" w:rsidP="00F20185">
      <w:pPr>
        <w:spacing w:before="221" w:after="0" w:line="240" w:lineRule="auto"/>
        <w:ind w:left="-360" w:right="778"/>
        <w:rPr>
          <w:rFonts w:ascii="Times New Roman" w:eastAsia="Times New Roman" w:hAnsi="Times New Roman" w:cs="Times New Roman"/>
          <w:sz w:val="24"/>
          <w:szCs w:val="24"/>
        </w:rPr>
      </w:pPr>
      <w:r w:rsidRPr="00F20185">
        <w:rPr>
          <w:rFonts w:ascii="Arial" w:eastAsia="Times New Roman" w:hAnsi="Arial" w:cs="Arial"/>
          <w:color w:val="000000"/>
          <w:sz w:val="20"/>
          <w:szCs w:val="20"/>
        </w:rPr>
        <w:t>- Have you traveled to any places with a high infection rate, where people have not been isolating (no stay at home order), or been in any groups of people where social distancing was not observed? Y/N </w:t>
      </w:r>
    </w:p>
    <w:p w14:paraId="1CBC6F3A" w14:textId="77777777" w:rsidR="00F20185" w:rsidRPr="00F20185" w:rsidRDefault="0091460D" w:rsidP="00F20185">
      <w:pPr>
        <w:spacing w:before="226"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="00F20185" w:rsidRPr="00F20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High risk contact. </w:t>
      </w:r>
      <w:r w:rsidR="00F20185" w:rsidRPr="00F20185">
        <w:rPr>
          <w:rFonts w:ascii="Arial" w:eastAsia="Times New Roman" w:hAnsi="Arial" w:cs="Arial"/>
          <w:color w:val="000000"/>
          <w:sz w:val="20"/>
          <w:szCs w:val="20"/>
        </w:rPr>
        <w:t xml:space="preserve">- Do you spend time around anyone considered high risk, such as elderly with comorbidities or </w:t>
      </w:r>
      <w:r w:rsidRPr="00F20185">
        <w:rPr>
          <w:rFonts w:ascii="Arial" w:eastAsia="Times New Roman" w:hAnsi="Arial" w:cs="Arial"/>
          <w:color w:val="000000"/>
          <w:sz w:val="20"/>
          <w:szCs w:val="20"/>
        </w:rPr>
        <w:t>immune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0185" w:rsidRPr="00F20185">
        <w:rPr>
          <w:rFonts w:ascii="Arial" w:eastAsia="Times New Roman" w:hAnsi="Arial" w:cs="Arial"/>
          <w:color w:val="000000"/>
          <w:sz w:val="20"/>
          <w:szCs w:val="20"/>
        </w:rPr>
        <w:t>compromised family members? Y/N ________________________________________________________</w:t>
      </w:r>
    </w:p>
    <w:p w14:paraId="0403C38A" w14:textId="77777777" w:rsidR="00F20185" w:rsidRDefault="00F20185" w:rsidP="00F20185">
      <w:pPr>
        <w:spacing w:before="226"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  <w:r w:rsidRPr="00F20185">
        <w:rPr>
          <w:rFonts w:ascii="Arial" w:eastAsia="Times New Roman" w:hAnsi="Arial" w:cs="Arial"/>
          <w:color w:val="000000"/>
          <w:sz w:val="20"/>
          <w:szCs w:val="20"/>
        </w:rPr>
        <w:t>Printed name</w:t>
      </w:r>
      <w:r>
        <w:rPr>
          <w:rFonts w:ascii="Arial" w:eastAsia="Times New Roman" w:hAnsi="Arial" w:cs="Arial"/>
          <w:color w:val="000000"/>
          <w:sz w:val="20"/>
          <w:szCs w:val="20"/>
        </w:rPr>
        <w:t>s, contact number</w:t>
      </w:r>
      <w:r w:rsidR="00C0684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Start"/>
      <w:r w:rsidR="00C06844">
        <w:rPr>
          <w:rFonts w:ascii="Arial" w:eastAsia="Times New Roman" w:hAnsi="Arial" w:cs="Arial"/>
          <w:color w:val="000000"/>
          <w:sz w:val="20"/>
          <w:szCs w:val="20"/>
        </w:rPr>
        <w:t xml:space="preserve">signature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Car Group Participants</w:t>
      </w:r>
      <w:r w:rsidRPr="00F2018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1F7132D7" w14:textId="77777777" w:rsidR="00F20185" w:rsidRDefault="00F20185" w:rsidP="00F20185">
      <w:pPr>
        <w:spacing w:before="226"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54B8344D" w14:textId="77777777" w:rsidR="00F20185" w:rsidRDefault="00F20185" w:rsidP="00F20185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 w:rsidR="0091460D">
        <w:rPr>
          <w:rFonts w:ascii="Arial" w:eastAsia="Times New Roman" w:hAnsi="Arial" w:cs="Arial"/>
          <w:color w:val="000000"/>
          <w:sz w:val="20"/>
          <w:szCs w:val="20"/>
        </w:rPr>
        <w:t>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     ________________________      ______________________</w:t>
      </w:r>
    </w:p>
    <w:p w14:paraId="39BB51C7" w14:textId="77777777" w:rsidR="00C06844" w:rsidRDefault="00C06844" w:rsidP="00F20185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623D1708" w14:textId="77777777" w:rsidR="00F20185" w:rsidRDefault="00F20185" w:rsidP="00F20185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5CA982A5" w14:textId="77777777" w:rsidR="0091460D" w:rsidRDefault="0091460D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     ________________________      ______________________</w:t>
      </w:r>
    </w:p>
    <w:p w14:paraId="6E05CDA1" w14:textId="77777777" w:rsidR="00C06844" w:rsidRDefault="00C06844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6FAE8396" w14:textId="77777777" w:rsidR="00F20185" w:rsidRDefault="00F20185" w:rsidP="00F20185">
      <w:pPr>
        <w:spacing w:after="0" w:line="240" w:lineRule="auto"/>
        <w:ind w:left="-360" w:right="1541"/>
        <w:rPr>
          <w:rFonts w:ascii="Times New Roman" w:eastAsia="Times New Roman" w:hAnsi="Times New Roman" w:cs="Times New Roman"/>
          <w:sz w:val="24"/>
          <w:szCs w:val="24"/>
        </w:rPr>
      </w:pPr>
    </w:p>
    <w:p w14:paraId="14FAF320" w14:textId="77777777" w:rsidR="0091460D" w:rsidRDefault="0091460D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     ________________________      ______________________</w:t>
      </w:r>
    </w:p>
    <w:p w14:paraId="7A4DE02C" w14:textId="77777777" w:rsidR="00C06844" w:rsidRDefault="00C06844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189DF81D" w14:textId="77777777" w:rsidR="0091460D" w:rsidRDefault="0091460D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7F443B63" w14:textId="77777777" w:rsidR="0091460D" w:rsidRDefault="0091460D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     ________________________      ______________________</w:t>
      </w:r>
    </w:p>
    <w:p w14:paraId="77A73069" w14:textId="77777777" w:rsidR="00C06844" w:rsidRDefault="00C06844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63F91844" w14:textId="77777777" w:rsidR="0091460D" w:rsidRDefault="0091460D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6624C6BC" w14:textId="77777777" w:rsidR="0091460D" w:rsidRDefault="0091460D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     ________________________      ______________________</w:t>
      </w:r>
    </w:p>
    <w:p w14:paraId="2BE918ED" w14:textId="77777777" w:rsidR="00C06844" w:rsidRDefault="00C06844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286E14E4" w14:textId="77777777" w:rsidR="0091460D" w:rsidRDefault="0091460D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22242BAC" w14:textId="77777777" w:rsidR="0091460D" w:rsidRDefault="0091460D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     ________________________      ______________________</w:t>
      </w:r>
    </w:p>
    <w:p w14:paraId="60AC2BD7" w14:textId="77777777" w:rsidR="00C06844" w:rsidRDefault="00C06844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481AC673" w14:textId="77777777" w:rsidR="00C06844" w:rsidRDefault="00C06844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463C0078" w14:textId="77777777" w:rsidR="00C06844" w:rsidRDefault="00C06844" w:rsidP="00C06844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     ________________________      ______________________</w:t>
      </w:r>
    </w:p>
    <w:p w14:paraId="06EADB81" w14:textId="77777777" w:rsidR="00C06844" w:rsidRDefault="00C06844" w:rsidP="00C06844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7AF3AA84" w14:textId="77777777" w:rsidR="00C06844" w:rsidRDefault="00C06844" w:rsidP="0091460D">
      <w:pPr>
        <w:spacing w:after="0" w:line="240" w:lineRule="auto"/>
        <w:ind w:left="-360" w:right="1541"/>
        <w:rPr>
          <w:rFonts w:ascii="Arial" w:eastAsia="Times New Roman" w:hAnsi="Arial" w:cs="Arial"/>
          <w:color w:val="000000"/>
          <w:sz w:val="20"/>
          <w:szCs w:val="20"/>
        </w:rPr>
      </w:pPr>
    </w:p>
    <w:p w14:paraId="70E1952B" w14:textId="77777777" w:rsidR="00F20185" w:rsidRPr="00F20185" w:rsidRDefault="00F20185" w:rsidP="00F20185">
      <w:pPr>
        <w:spacing w:after="0" w:line="240" w:lineRule="auto"/>
        <w:ind w:left="-360" w:right="1541"/>
        <w:rPr>
          <w:rFonts w:ascii="Times New Roman" w:eastAsia="Times New Roman" w:hAnsi="Times New Roman" w:cs="Times New Roman"/>
          <w:sz w:val="24"/>
          <w:szCs w:val="24"/>
        </w:rPr>
      </w:pPr>
    </w:p>
    <w:sectPr w:rsidR="00F20185" w:rsidRPr="00F20185" w:rsidSect="00F2018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85"/>
    <w:rsid w:val="003A4BDF"/>
    <w:rsid w:val="0091460D"/>
    <w:rsid w:val="00C06844"/>
    <w:rsid w:val="00D17E1D"/>
    <w:rsid w:val="00EA05BB"/>
    <w:rsid w:val="00F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E6E4"/>
  <w15:docId w15:val="{DB200FF2-6336-4EFF-838C-CFA17A00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Noud de Rover</cp:lastModifiedBy>
  <cp:revision>2</cp:revision>
  <cp:lastPrinted>2020-09-04T23:27:00Z</cp:lastPrinted>
  <dcterms:created xsi:type="dcterms:W3CDTF">2020-09-10T19:50:00Z</dcterms:created>
  <dcterms:modified xsi:type="dcterms:W3CDTF">2020-09-10T19:50:00Z</dcterms:modified>
</cp:coreProperties>
</file>